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F934" w14:textId="4CEADCFF" w:rsidR="00031B36" w:rsidRPr="002B4980" w:rsidRDefault="00472D89" w:rsidP="00472D89">
      <w:pPr>
        <w:pStyle w:val="Heading1"/>
        <w:jc w:val="center"/>
        <w:rPr>
          <w:sz w:val="48"/>
          <w:szCs w:val="48"/>
        </w:rPr>
      </w:pPr>
      <w:r w:rsidRPr="002B4980">
        <w:rPr>
          <w:sz w:val="48"/>
          <w:szCs w:val="48"/>
        </w:rPr>
        <w:t>Debian Linux Distribution Installation Report</w:t>
      </w:r>
    </w:p>
    <w:p w14:paraId="30620EDD" w14:textId="77777777" w:rsidR="00031B36" w:rsidRDefault="00031B36"/>
    <w:p w14:paraId="2A93B58D" w14:textId="415E8E98" w:rsidR="00E44C07" w:rsidRPr="002B4980" w:rsidRDefault="00251C95" w:rsidP="00F17F2D">
      <w:pPr>
        <w:rPr>
          <w:sz w:val="24"/>
          <w:szCs w:val="24"/>
        </w:rPr>
      </w:pPr>
      <w:r w:rsidRPr="002B4980">
        <w:rPr>
          <w:sz w:val="24"/>
          <w:szCs w:val="24"/>
        </w:rPr>
        <w:t>The installation process of a virt</w:t>
      </w:r>
      <w:r w:rsidR="00470386" w:rsidRPr="002B4980">
        <w:rPr>
          <w:sz w:val="24"/>
          <w:szCs w:val="24"/>
        </w:rPr>
        <w:t xml:space="preserve">ual machine </w:t>
      </w:r>
      <w:r w:rsidR="001B16C7" w:rsidRPr="002B4980">
        <w:rPr>
          <w:sz w:val="24"/>
          <w:szCs w:val="24"/>
        </w:rPr>
        <w:t xml:space="preserve">contains </w:t>
      </w:r>
      <w:r w:rsidR="00E809AD" w:rsidRPr="002B4980">
        <w:rPr>
          <w:sz w:val="24"/>
          <w:szCs w:val="24"/>
        </w:rPr>
        <w:t>many</w:t>
      </w:r>
      <w:r w:rsidR="001B16C7" w:rsidRPr="002B4980">
        <w:rPr>
          <w:sz w:val="24"/>
          <w:szCs w:val="24"/>
        </w:rPr>
        <w:t xml:space="preserve"> steps that factor</w:t>
      </w:r>
      <w:r w:rsidR="00622910">
        <w:rPr>
          <w:sz w:val="24"/>
          <w:szCs w:val="24"/>
        </w:rPr>
        <w:t xml:space="preserve"> into</w:t>
      </w:r>
      <w:r w:rsidR="001B16C7" w:rsidRPr="002B4980">
        <w:rPr>
          <w:sz w:val="24"/>
          <w:szCs w:val="24"/>
        </w:rPr>
        <w:t xml:space="preserve"> how your machine operates and where the installation is located. In </w:t>
      </w:r>
      <w:r w:rsidR="004425FD" w:rsidRPr="002B4980">
        <w:rPr>
          <w:sz w:val="24"/>
          <w:szCs w:val="24"/>
        </w:rPr>
        <w:t xml:space="preserve">my installation report, I will be installing a Debian distribution virtual machine </w:t>
      </w:r>
      <w:r w:rsidR="00146A79" w:rsidRPr="002B4980">
        <w:rPr>
          <w:sz w:val="24"/>
          <w:szCs w:val="24"/>
        </w:rPr>
        <w:t xml:space="preserve">using Oracle VM VirtualBox, and documenting the steps taken to correctly install this machine with </w:t>
      </w:r>
      <w:r w:rsidR="00E809AD" w:rsidRPr="002B4980">
        <w:rPr>
          <w:sz w:val="24"/>
          <w:szCs w:val="24"/>
        </w:rPr>
        <w:t>proper</w:t>
      </w:r>
      <w:r w:rsidR="00146A79" w:rsidRPr="002B4980">
        <w:rPr>
          <w:sz w:val="24"/>
          <w:szCs w:val="24"/>
        </w:rPr>
        <w:t xml:space="preserve"> setup. </w:t>
      </w:r>
      <w:r w:rsidR="00E809AD" w:rsidRPr="002B4980">
        <w:rPr>
          <w:sz w:val="24"/>
          <w:szCs w:val="24"/>
        </w:rPr>
        <w:t>Throughout</w:t>
      </w:r>
      <w:r w:rsidR="00146A79" w:rsidRPr="002B4980">
        <w:rPr>
          <w:sz w:val="24"/>
          <w:szCs w:val="24"/>
        </w:rPr>
        <w:t xml:space="preserve"> and after the installation, I will also be changing the hostname, running the ping command, and running </w:t>
      </w:r>
      <w:r w:rsidR="00E809AD" w:rsidRPr="002B4980">
        <w:rPr>
          <w:sz w:val="24"/>
          <w:szCs w:val="24"/>
        </w:rPr>
        <w:t>the fork bomb</w:t>
      </w:r>
      <w:r w:rsidR="00146A79" w:rsidRPr="002B4980">
        <w:rPr>
          <w:sz w:val="24"/>
          <w:szCs w:val="24"/>
        </w:rPr>
        <w:t xml:space="preserve"> command </w:t>
      </w:r>
      <w:r w:rsidR="00E809AD" w:rsidRPr="002B4980">
        <w:rPr>
          <w:sz w:val="24"/>
          <w:szCs w:val="24"/>
        </w:rPr>
        <w:t>to crash the system.</w:t>
      </w:r>
    </w:p>
    <w:p w14:paraId="23AE9258" w14:textId="77777777" w:rsidR="00F17F2D" w:rsidRDefault="00F17F2D"/>
    <w:p w14:paraId="547ED0DF" w14:textId="77777777" w:rsidR="002B4980" w:rsidRDefault="002B4980"/>
    <w:p w14:paraId="00E6B3CE" w14:textId="6FFF274D" w:rsidR="00D56A53" w:rsidRDefault="0036415B">
      <w:r>
        <w:rPr>
          <w:noProof/>
        </w:rPr>
        <w:drawing>
          <wp:inline distT="0" distB="0" distL="0" distR="0" wp14:anchorId="50703DA0" wp14:editId="74D91A1D">
            <wp:extent cx="6698615" cy="3688080"/>
            <wp:effectExtent l="0" t="0" r="6985" b="7620"/>
            <wp:docPr id="816883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8368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475" cy="369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1DC" w14:textId="77777777" w:rsidR="00F17F2D" w:rsidRDefault="00F17F2D"/>
    <w:p w14:paraId="43DC016E" w14:textId="24554C91" w:rsidR="00E44C07" w:rsidRPr="00F17F2D" w:rsidRDefault="00E809AD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The first step that was taken to install the Debian virtual machine was going to Debian.org and </w:t>
      </w:r>
      <w:r w:rsidR="00C87106" w:rsidRPr="00F17F2D">
        <w:rPr>
          <w:sz w:val="24"/>
          <w:szCs w:val="24"/>
        </w:rPr>
        <w:t>navigating to the download section to create a download of the machine</w:t>
      </w:r>
      <w:r w:rsidR="00265B13" w:rsidRPr="00F17F2D">
        <w:rPr>
          <w:sz w:val="24"/>
          <w:szCs w:val="24"/>
        </w:rPr>
        <w:t>’s iso image</w:t>
      </w:r>
      <w:r w:rsidR="00C87106" w:rsidRPr="00F17F2D">
        <w:rPr>
          <w:sz w:val="24"/>
          <w:szCs w:val="24"/>
        </w:rPr>
        <w:t xml:space="preserve"> to my system. With this download, I will be able to create and run a </w:t>
      </w:r>
      <w:r w:rsidR="00C07CFC" w:rsidRPr="00F17F2D">
        <w:rPr>
          <w:sz w:val="24"/>
          <w:szCs w:val="24"/>
        </w:rPr>
        <w:t xml:space="preserve">Debian Linux distribution using the Oracle VM VirtualBox </w:t>
      </w:r>
      <w:r w:rsidR="00B941DC" w:rsidRPr="00F17F2D">
        <w:rPr>
          <w:sz w:val="24"/>
          <w:szCs w:val="24"/>
        </w:rPr>
        <w:t>hypervisor.</w:t>
      </w:r>
    </w:p>
    <w:p w14:paraId="545FD32F" w14:textId="77777777" w:rsidR="00E44C07" w:rsidRDefault="0036415B">
      <w:r>
        <w:rPr>
          <w:noProof/>
        </w:rPr>
        <w:lastRenderedPageBreak/>
        <w:drawing>
          <wp:inline distT="0" distB="0" distL="0" distR="0" wp14:anchorId="183BB6E2" wp14:editId="35E8A2B7">
            <wp:extent cx="6739890" cy="3375660"/>
            <wp:effectExtent l="0" t="0" r="3810" b="0"/>
            <wp:docPr id="1836655789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55789" name="Picture 2" descr="A computer screen 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11" cy="33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DFD" w14:textId="77777777" w:rsidR="00F17F2D" w:rsidRDefault="00F17F2D"/>
    <w:p w14:paraId="2B16ACC3" w14:textId="28F0E7BF" w:rsidR="00E44C07" w:rsidRPr="00481D7E" w:rsidRDefault="00DC6002" w:rsidP="00481D7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After installing a file of the Debian virtual machine to my system, I drag the </w:t>
      </w:r>
      <w:r w:rsidR="00265B13" w:rsidRPr="00F17F2D">
        <w:rPr>
          <w:sz w:val="24"/>
          <w:szCs w:val="24"/>
        </w:rPr>
        <w:t xml:space="preserve">iso image </w:t>
      </w:r>
      <w:r w:rsidRPr="00F17F2D">
        <w:rPr>
          <w:sz w:val="24"/>
          <w:szCs w:val="24"/>
        </w:rPr>
        <w:t xml:space="preserve">file from </w:t>
      </w:r>
      <w:r w:rsidR="00C97D00" w:rsidRPr="00F17F2D">
        <w:rPr>
          <w:sz w:val="24"/>
          <w:szCs w:val="24"/>
        </w:rPr>
        <w:t xml:space="preserve">my file explorer to my desktop to easily navigate to it through my hypervisor. Using the Oracle VM VirtualBox hypervisor, I </w:t>
      </w:r>
      <w:r w:rsidR="00F607CB" w:rsidRPr="00F17F2D">
        <w:rPr>
          <w:sz w:val="24"/>
          <w:szCs w:val="24"/>
        </w:rPr>
        <w:t>selected</w:t>
      </w:r>
      <w:r w:rsidR="00C97D00" w:rsidRPr="00F17F2D">
        <w:rPr>
          <w:sz w:val="24"/>
          <w:szCs w:val="24"/>
        </w:rPr>
        <w:t xml:space="preserve"> to create a new virtual machine. In this step</w:t>
      </w:r>
      <w:r w:rsidR="00265B13" w:rsidRPr="00F17F2D">
        <w:rPr>
          <w:sz w:val="24"/>
          <w:szCs w:val="24"/>
        </w:rPr>
        <w:t xml:space="preserve">, I am asked to </w:t>
      </w:r>
      <w:r w:rsidR="008A2366" w:rsidRPr="00F17F2D">
        <w:rPr>
          <w:sz w:val="24"/>
          <w:szCs w:val="24"/>
        </w:rPr>
        <w:t xml:space="preserve">create a name for the machine, select a location to store this folder, and add the iso image of the </w:t>
      </w:r>
      <w:r w:rsidR="00F607CB" w:rsidRPr="00F17F2D">
        <w:rPr>
          <w:sz w:val="24"/>
          <w:szCs w:val="24"/>
        </w:rPr>
        <w:t>Linux</w:t>
      </w:r>
      <w:r w:rsidR="008A2366" w:rsidRPr="00F17F2D">
        <w:rPr>
          <w:sz w:val="24"/>
          <w:szCs w:val="24"/>
        </w:rPr>
        <w:t xml:space="preserve"> distribution I am using which is Debian.</w:t>
      </w:r>
      <w:r w:rsidR="0017009B" w:rsidRPr="00F17F2D">
        <w:rPr>
          <w:sz w:val="24"/>
          <w:szCs w:val="24"/>
        </w:rPr>
        <w:t xml:space="preserve"> I give the machine a simple name to know it</w:t>
      </w:r>
      <w:r w:rsidR="0056530F">
        <w:rPr>
          <w:sz w:val="24"/>
          <w:szCs w:val="24"/>
        </w:rPr>
        <w:t>’</w:t>
      </w:r>
      <w:r w:rsidR="0017009B" w:rsidRPr="00F17F2D">
        <w:rPr>
          <w:sz w:val="24"/>
          <w:szCs w:val="24"/>
        </w:rPr>
        <w:t xml:space="preserve">s mine, and I select the desktop to store the folder for the machine. Also, I </w:t>
      </w:r>
      <w:r w:rsidR="0056530F" w:rsidRPr="00F17F2D">
        <w:rPr>
          <w:sz w:val="24"/>
          <w:szCs w:val="24"/>
        </w:rPr>
        <w:t>can</w:t>
      </w:r>
      <w:r w:rsidR="0017009B" w:rsidRPr="00F17F2D">
        <w:rPr>
          <w:sz w:val="24"/>
          <w:szCs w:val="24"/>
        </w:rPr>
        <w:t xml:space="preserve"> navigate easily to the iso image to </w:t>
      </w:r>
      <w:r w:rsidR="00F607CB" w:rsidRPr="00F17F2D">
        <w:rPr>
          <w:sz w:val="24"/>
          <w:szCs w:val="24"/>
        </w:rPr>
        <w:t>add i</w:t>
      </w:r>
      <w:r w:rsidR="0056530F">
        <w:rPr>
          <w:sz w:val="24"/>
          <w:szCs w:val="24"/>
        </w:rPr>
        <w:t>t</w:t>
      </w:r>
      <w:r w:rsidR="00F607CB" w:rsidRPr="00F17F2D">
        <w:rPr>
          <w:sz w:val="24"/>
          <w:szCs w:val="24"/>
        </w:rPr>
        <w:t xml:space="preserve"> for the machine since it was on my desktop.</w:t>
      </w:r>
    </w:p>
    <w:p w14:paraId="52A6C643" w14:textId="77777777" w:rsidR="00E44C07" w:rsidRDefault="0036415B">
      <w:r>
        <w:rPr>
          <w:noProof/>
        </w:rPr>
        <w:lastRenderedPageBreak/>
        <w:drawing>
          <wp:inline distT="0" distB="0" distL="0" distR="0" wp14:anchorId="41785E1F" wp14:editId="10B3D034">
            <wp:extent cx="6700520" cy="3413760"/>
            <wp:effectExtent l="0" t="0" r="5080" b="0"/>
            <wp:docPr id="603036766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6766" name="Picture 3" descr="A computer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06" cy="341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B4A3" w14:textId="77777777" w:rsidR="00F17F2D" w:rsidRDefault="00F17F2D" w:rsidP="00F17F2D">
      <w:pPr>
        <w:pStyle w:val="ListParagraph"/>
        <w:rPr>
          <w:sz w:val="24"/>
          <w:szCs w:val="24"/>
        </w:rPr>
      </w:pPr>
    </w:p>
    <w:p w14:paraId="57144FD5" w14:textId="36AEBF3C" w:rsidR="00E44C07" w:rsidRPr="00F17F2D" w:rsidRDefault="00D67967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The next step in the installation process is to </w:t>
      </w:r>
      <w:r w:rsidR="006812C3" w:rsidRPr="00F17F2D">
        <w:rPr>
          <w:sz w:val="24"/>
          <w:szCs w:val="24"/>
        </w:rPr>
        <w:t xml:space="preserve">create a username and password for the account of my virtual machine which is what I will use to log in. Here I am also able to change the hostname as stated for one of the things I will be doing to KIANMOJAMI. I also keep the default domain name and </w:t>
      </w:r>
      <w:r w:rsidR="00BF2275" w:rsidRPr="00F17F2D">
        <w:rPr>
          <w:sz w:val="24"/>
          <w:szCs w:val="24"/>
        </w:rPr>
        <w:t>can</w:t>
      </w:r>
      <w:r w:rsidR="006812C3" w:rsidRPr="00F17F2D">
        <w:rPr>
          <w:sz w:val="24"/>
          <w:szCs w:val="24"/>
        </w:rPr>
        <w:t xml:space="preserve"> move on</w:t>
      </w:r>
      <w:r w:rsidR="00BF2275">
        <w:rPr>
          <w:sz w:val="24"/>
          <w:szCs w:val="24"/>
        </w:rPr>
        <w:t xml:space="preserve"> </w:t>
      </w:r>
      <w:r w:rsidR="006812C3" w:rsidRPr="00F17F2D">
        <w:rPr>
          <w:sz w:val="24"/>
          <w:szCs w:val="24"/>
        </w:rPr>
        <w:t>to the next step.</w:t>
      </w:r>
    </w:p>
    <w:p w14:paraId="4849C012" w14:textId="77777777" w:rsidR="00E44C07" w:rsidRDefault="0036415B">
      <w:r>
        <w:rPr>
          <w:noProof/>
        </w:rPr>
        <w:lastRenderedPageBreak/>
        <w:drawing>
          <wp:inline distT="0" distB="0" distL="0" distR="0" wp14:anchorId="39E6857C" wp14:editId="74E80903">
            <wp:extent cx="6614020" cy="3307080"/>
            <wp:effectExtent l="0" t="0" r="0" b="7620"/>
            <wp:docPr id="1563211520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11520" name="Picture 4" descr="A computer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222" cy="3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E43DF" wp14:editId="59442F22">
            <wp:extent cx="6630670" cy="3360420"/>
            <wp:effectExtent l="0" t="0" r="0" b="0"/>
            <wp:docPr id="1150643981" name="Picture 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43981" name="Picture 5" descr="A computer screen 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682" cy="336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F542" w14:textId="77777777" w:rsidR="00F17F2D" w:rsidRDefault="00F17F2D"/>
    <w:p w14:paraId="0824D349" w14:textId="5804235D" w:rsidR="00E44C07" w:rsidRDefault="00D67967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After </w:t>
      </w:r>
      <w:r w:rsidR="006812C3" w:rsidRPr="00F17F2D">
        <w:rPr>
          <w:sz w:val="24"/>
          <w:szCs w:val="24"/>
        </w:rPr>
        <w:t>creating a username and password and changing the hostname</w:t>
      </w:r>
      <w:r w:rsidRPr="00F17F2D">
        <w:rPr>
          <w:sz w:val="24"/>
          <w:szCs w:val="24"/>
        </w:rPr>
        <w:t>, I am</w:t>
      </w:r>
      <w:r w:rsidR="006812C3" w:rsidRPr="00F17F2D">
        <w:rPr>
          <w:sz w:val="24"/>
          <w:szCs w:val="24"/>
        </w:rPr>
        <w:t xml:space="preserve"> asked to specify the base memory and cores I want to use for this virtual machine. Since I will not be doing much other than running a couple of commands, I keep these options defaulted. If I were to use this</w:t>
      </w:r>
      <w:r w:rsidR="00755D07" w:rsidRPr="00F17F2D">
        <w:rPr>
          <w:sz w:val="24"/>
          <w:szCs w:val="24"/>
        </w:rPr>
        <w:t xml:space="preserve"> machine</w:t>
      </w:r>
      <w:r w:rsidR="006812C3" w:rsidRPr="00F17F2D">
        <w:rPr>
          <w:sz w:val="24"/>
          <w:szCs w:val="24"/>
        </w:rPr>
        <w:t xml:space="preserve"> </w:t>
      </w:r>
      <w:r w:rsidR="00AA0C87" w:rsidRPr="00F17F2D">
        <w:rPr>
          <w:sz w:val="24"/>
          <w:szCs w:val="24"/>
        </w:rPr>
        <w:t>for higher</w:t>
      </w:r>
      <w:r w:rsidR="00152451">
        <w:rPr>
          <w:sz w:val="24"/>
          <w:szCs w:val="24"/>
        </w:rPr>
        <w:t>-</w:t>
      </w:r>
      <w:r w:rsidR="00AA0C87" w:rsidRPr="00F17F2D">
        <w:rPr>
          <w:sz w:val="24"/>
          <w:szCs w:val="24"/>
        </w:rPr>
        <w:t xml:space="preserve">priority tasks that use up </w:t>
      </w:r>
      <w:r w:rsidR="00CF2706" w:rsidRPr="00F17F2D">
        <w:rPr>
          <w:sz w:val="24"/>
          <w:szCs w:val="24"/>
        </w:rPr>
        <w:t xml:space="preserve">lots of storage and put more strain on the computer, I would increase </w:t>
      </w:r>
      <w:r w:rsidR="002C27BC" w:rsidRPr="00F17F2D">
        <w:rPr>
          <w:sz w:val="24"/>
          <w:szCs w:val="24"/>
        </w:rPr>
        <w:t>both</w:t>
      </w:r>
      <w:r w:rsidR="00CF2706" w:rsidRPr="00F17F2D">
        <w:rPr>
          <w:sz w:val="24"/>
          <w:szCs w:val="24"/>
        </w:rPr>
        <w:t xml:space="preserve"> number</w:t>
      </w:r>
      <w:r w:rsidR="00755D07" w:rsidRPr="00F17F2D">
        <w:rPr>
          <w:sz w:val="24"/>
          <w:szCs w:val="24"/>
        </w:rPr>
        <w:t xml:space="preserve">s. After </w:t>
      </w:r>
      <w:r w:rsidR="00755D07" w:rsidRPr="00F17F2D">
        <w:rPr>
          <w:sz w:val="24"/>
          <w:szCs w:val="24"/>
        </w:rPr>
        <w:lastRenderedPageBreak/>
        <w:t>that</w:t>
      </w:r>
      <w:r w:rsidR="00252707" w:rsidRPr="00F17F2D">
        <w:rPr>
          <w:sz w:val="24"/>
          <w:szCs w:val="24"/>
        </w:rPr>
        <w:t>,</w:t>
      </w:r>
      <w:r w:rsidR="00755D07" w:rsidRPr="00F17F2D">
        <w:rPr>
          <w:sz w:val="24"/>
          <w:szCs w:val="24"/>
        </w:rPr>
        <w:t xml:space="preserve"> I also </w:t>
      </w:r>
      <w:r w:rsidR="006A22CF" w:rsidRPr="00F17F2D">
        <w:rPr>
          <w:sz w:val="24"/>
          <w:szCs w:val="24"/>
        </w:rPr>
        <w:t>created</w:t>
      </w:r>
      <w:r w:rsidR="00755D07" w:rsidRPr="00F17F2D">
        <w:rPr>
          <w:sz w:val="24"/>
          <w:szCs w:val="24"/>
        </w:rPr>
        <w:t xml:space="preserve"> a </w:t>
      </w:r>
      <w:r w:rsidR="002C27BC" w:rsidRPr="00F17F2D">
        <w:rPr>
          <w:sz w:val="24"/>
          <w:szCs w:val="24"/>
        </w:rPr>
        <w:t>virtual</w:t>
      </w:r>
      <w:r w:rsidR="00755D07" w:rsidRPr="00F17F2D">
        <w:rPr>
          <w:sz w:val="24"/>
          <w:szCs w:val="24"/>
        </w:rPr>
        <w:t xml:space="preserve"> hard disk to</w:t>
      </w:r>
      <w:r w:rsidR="00FC7504" w:rsidRPr="00F17F2D">
        <w:rPr>
          <w:sz w:val="24"/>
          <w:szCs w:val="24"/>
        </w:rPr>
        <w:t xml:space="preserve"> store the machine in because I d</w:t>
      </w:r>
      <w:r w:rsidR="006E1F24">
        <w:rPr>
          <w:sz w:val="24"/>
          <w:szCs w:val="24"/>
        </w:rPr>
        <w:t>id</w:t>
      </w:r>
      <w:r w:rsidR="00FC7504" w:rsidRPr="00F17F2D">
        <w:rPr>
          <w:sz w:val="24"/>
          <w:szCs w:val="24"/>
        </w:rPr>
        <w:t xml:space="preserve"> not </w:t>
      </w:r>
      <w:r w:rsidR="00280AC2" w:rsidRPr="00F17F2D">
        <w:rPr>
          <w:sz w:val="24"/>
          <w:szCs w:val="24"/>
        </w:rPr>
        <w:t xml:space="preserve">already have one created. I also use the </w:t>
      </w:r>
      <w:r w:rsidR="002C27BC" w:rsidRPr="00F17F2D">
        <w:rPr>
          <w:sz w:val="24"/>
          <w:szCs w:val="24"/>
        </w:rPr>
        <w:t>default</w:t>
      </w:r>
      <w:r w:rsidR="00280AC2" w:rsidRPr="00F17F2D">
        <w:rPr>
          <w:sz w:val="24"/>
          <w:szCs w:val="24"/>
        </w:rPr>
        <w:t xml:space="preserve"> option here because I d</w:t>
      </w:r>
      <w:r w:rsidR="006E1F24">
        <w:rPr>
          <w:sz w:val="24"/>
          <w:szCs w:val="24"/>
        </w:rPr>
        <w:t>o</w:t>
      </w:r>
      <w:r w:rsidR="00280AC2" w:rsidRPr="00F17F2D">
        <w:rPr>
          <w:sz w:val="24"/>
          <w:szCs w:val="24"/>
        </w:rPr>
        <w:t xml:space="preserve"> not have too much allocated to it, and I do not plan to store a lot in it.</w:t>
      </w:r>
    </w:p>
    <w:p w14:paraId="633B5443" w14:textId="77777777" w:rsidR="00507E8B" w:rsidRDefault="00507E8B" w:rsidP="00507E8B">
      <w:pPr>
        <w:rPr>
          <w:sz w:val="24"/>
          <w:szCs w:val="24"/>
        </w:rPr>
      </w:pPr>
    </w:p>
    <w:p w14:paraId="09B67C15" w14:textId="77777777" w:rsidR="00507E8B" w:rsidRDefault="00507E8B" w:rsidP="00507E8B">
      <w:pPr>
        <w:rPr>
          <w:sz w:val="24"/>
          <w:szCs w:val="24"/>
        </w:rPr>
      </w:pPr>
    </w:p>
    <w:p w14:paraId="26AB5C31" w14:textId="77777777" w:rsidR="00507E8B" w:rsidRDefault="00507E8B" w:rsidP="00507E8B">
      <w:pPr>
        <w:rPr>
          <w:sz w:val="24"/>
          <w:szCs w:val="24"/>
        </w:rPr>
      </w:pPr>
    </w:p>
    <w:p w14:paraId="70A097A2" w14:textId="77777777" w:rsidR="00507E8B" w:rsidRDefault="00507E8B" w:rsidP="00507E8B">
      <w:pPr>
        <w:rPr>
          <w:sz w:val="24"/>
          <w:szCs w:val="24"/>
        </w:rPr>
      </w:pPr>
    </w:p>
    <w:p w14:paraId="68A07862" w14:textId="77777777" w:rsidR="00507E8B" w:rsidRPr="00507E8B" w:rsidRDefault="00507E8B" w:rsidP="00507E8B">
      <w:pPr>
        <w:rPr>
          <w:sz w:val="24"/>
          <w:szCs w:val="24"/>
        </w:rPr>
      </w:pPr>
    </w:p>
    <w:p w14:paraId="5FE96C18" w14:textId="77777777" w:rsidR="00E44C07" w:rsidRDefault="0036415B">
      <w:r>
        <w:rPr>
          <w:noProof/>
        </w:rPr>
        <w:drawing>
          <wp:inline distT="0" distB="0" distL="0" distR="0" wp14:anchorId="1C009BCE" wp14:editId="03B83F6C">
            <wp:extent cx="6709410" cy="3482340"/>
            <wp:effectExtent l="0" t="0" r="0" b="3810"/>
            <wp:docPr id="980598619" name="Picture 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98619" name="Picture 6" descr="A computer screen 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514" cy="34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9B2F" w14:textId="77777777" w:rsidR="00F17F2D" w:rsidRDefault="00F17F2D"/>
    <w:p w14:paraId="6B83E8A6" w14:textId="6C38F075" w:rsidR="00E44C07" w:rsidRPr="00F17F2D" w:rsidRDefault="00252707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>When I am done</w:t>
      </w:r>
      <w:r w:rsidR="002C27BC" w:rsidRPr="00F17F2D">
        <w:rPr>
          <w:sz w:val="24"/>
          <w:szCs w:val="24"/>
        </w:rPr>
        <w:t xml:space="preserve"> going through all these steps, I am shown a summary of the steps that were taken to install this machine. I am shown each selection I made for each step, and I can go through each one to make sure everything is exactly what I want it to be. After </w:t>
      </w:r>
      <w:r w:rsidR="00123EBE" w:rsidRPr="00F17F2D">
        <w:rPr>
          <w:sz w:val="24"/>
          <w:szCs w:val="24"/>
        </w:rPr>
        <w:t xml:space="preserve">I have made sure each selection is what I want it to be, I can click to finish it and </w:t>
      </w:r>
      <w:r w:rsidRPr="00F17F2D">
        <w:rPr>
          <w:sz w:val="24"/>
          <w:szCs w:val="24"/>
        </w:rPr>
        <w:t>I have now created my virtual machine.</w:t>
      </w:r>
    </w:p>
    <w:p w14:paraId="7475041B" w14:textId="77777777" w:rsidR="003F796A" w:rsidRDefault="006B6B0F">
      <w:r>
        <w:rPr>
          <w:noProof/>
        </w:rPr>
        <w:lastRenderedPageBreak/>
        <w:drawing>
          <wp:inline distT="0" distB="0" distL="0" distR="0" wp14:anchorId="4384122C" wp14:editId="066F6F02">
            <wp:extent cx="6544477" cy="3261360"/>
            <wp:effectExtent l="0" t="0" r="8890" b="0"/>
            <wp:docPr id="51506540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65402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808" cy="326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EA629" wp14:editId="4B12ED88">
            <wp:extent cx="6509385" cy="3345180"/>
            <wp:effectExtent l="0" t="0" r="5715" b="7620"/>
            <wp:docPr id="12198390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3908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00" cy="334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DEB2" w14:textId="77777777" w:rsidR="00F17F2D" w:rsidRDefault="00F17F2D"/>
    <w:p w14:paraId="725EEB70" w14:textId="1C23108E" w:rsidR="003F796A" w:rsidRPr="00F17F2D" w:rsidRDefault="00E51F70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The virtual machine I have created is now able to be booted in the Oracle VM VirtualBox </w:t>
      </w:r>
      <w:r w:rsidR="00346250" w:rsidRPr="00F17F2D">
        <w:rPr>
          <w:sz w:val="24"/>
          <w:szCs w:val="24"/>
        </w:rPr>
        <w:t>hypervisor</w:t>
      </w:r>
      <w:r w:rsidRPr="00F17F2D">
        <w:rPr>
          <w:sz w:val="24"/>
          <w:szCs w:val="24"/>
        </w:rPr>
        <w:t xml:space="preserve"> by selecting it and clicking start. After startup, I am</w:t>
      </w:r>
      <w:r w:rsidR="00184313" w:rsidRPr="00F17F2D">
        <w:rPr>
          <w:sz w:val="24"/>
          <w:szCs w:val="24"/>
        </w:rPr>
        <w:t xml:space="preserve"> put through an installation process to </w:t>
      </w:r>
      <w:r w:rsidR="00346250" w:rsidRPr="00F17F2D">
        <w:rPr>
          <w:sz w:val="24"/>
          <w:szCs w:val="24"/>
        </w:rPr>
        <w:t>fully</w:t>
      </w:r>
      <w:r w:rsidR="00184313" w:rsidRPr="00F17F2D">
        <w:rPr>
          <w:sz w:val="24"/>
          <w:szCs w:val="24"/>
        </w:rPr>
        <w:t xml:space="preserve"> install the Debian distribution of Linux </w:t>
      </w:r>
      <w:r w:rsidR="00346250" w:rsidRPr="00F17F2D">
        <w:rPr>
          <w:sz w:val="24"/>
          <w:szCs w:val="24"/>
        </w:rPr>
        <w:t>which will allow me to fully use it. This step takes about 10-15 minutes, and it will reboot your system once it is fully finished installing everything.</w:t>
      </w:r>
    </w:p>
    <w:p w14:paraId="0EDDC7A9" w14:textId="2D216038" w:rsidR="0036415B" w:rsidRDefault="006B6B0F">
      <w:r>
        <w:rPr>
          <w:noProof/>
        </w:rPr>
        <w:lastRenderedPageBreak/>
        <w:drawing>
          <wp:inline distT="0" distB="0" distL="0" distR="0" wp14:anchorId="03BC0B95" wp14:editId="179C9A42">
            <wp:extent cx="6598049" cy="3352800"/>
            <wp:effectExtent l="0" t="0" r="0" b="0"/>
            <wp:docPr id="129939243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2438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260" cy="33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7F81" w14:textId="77777777" w:rsidR="00F17F2D" w:rsidRDefault="00F17F2D"/>
    <w:p w14:paraId="74BD58E5" w14:textId="60CCD421" w:rsidR="003F796A" w:rsidRPr="00F17F2D" w:rsidRDefault="00346250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Once the installation process is complete, I </w:t>
      </w:r>
      <w:r w:rsidR="008C0984" w:rsidRPr="00F17F2D">
        <w:rPr>
          <w:sz w:val="24"/>
          <w:szCs w:val="24"/>
        </w:rPr>
        <w:t>can</w:t>
      </w:r>
      <w:r w:rsidRPr="00F17F2D">
        <w:rPr>
          <w:sz w:val="24"/>
          <w:szCs w:val="24"/>
        </w:rPr>
        <w:t xml:space="preserve"> log </w:t>
      </w:r>
      <w:r w:rsidR="008C0984" w:rsidRPr="00F17F2D">
        <w:rPr>
          <w:sz w:val="24"/>
          <w:szCs w:val="24"/>
        </w:rPr>
        <w:t>in to</w:t>
      </w:r>
      <w:r w:rsidRPr="00F17F2D">
        <w:rPr>
          <w:sz w:val="24"/>
          <w:szCs w:val="24"/>
        </w:rPr>
        <w:t xml:space="preserve"> </w:t>
      </w:r>
      <w:r w:rsidR="008C0984" w:rsidRPr="00F17F2D">
        <w:rPr>
          <w:sz w:val="24"/>
          <w:szCs w:val="24"/>
        </w:rPr>
        <w:t>my</w:t>
      </w:r>
      <w:r w:rsidRPr="00F17F2D">
        <w:rPr>
          <w:sz w:val="24"/>
          <w:szCs w:val="24"/>
        </w:rPr>
        <w:t xml:space="preserve"> Debian </w:t>
      </w:r>
      <w:r w:rsidR="008C0984" w:rsidRPr="00F17F2D">
        <w:rPr>
          <w:sz w:val="24"/>
          <w:szCs w:val="24"/>
        </w:rPr>
        <w:t>virtual</w:t>
      </w:r>
      <w:r w:rsidRPr="00F17F2D">
        <w:rPr>
          <w:sz w:val="24"/>
          <w:szCs w:val="24"/>
        </w:rPr>
        <w:t xml:space="preserve"> machine using the username and password I had created in the earlier steps of </w:t>
      </w:r>
      <w:r w:rsidR="008C0984" w:rsidRPr="00F17F2D">
        <w:rPr>
          <w:sz w:val="24"/>
          <w:szCs w:val="24"/>
        </w:rPr>
        <w:t>installation</w:t>
      </w:r>
      <w:r w:rsidRPr="00F17F2D">
        <w:rPr>
          <w:sz w:val="24"/>
          <w:szCs w:val="24"/>
        </w:rPr>
        <w:t>.</w:t>
      </w:r>
      <w:r w:rsidR="00C56508" w:rsidRPr="00F17F2D">
        <w:rPr>
          <w:sz w:val="24"/>
          <w:szCs w:val="24"/>
        </w:rPr>
        <w:t xml:space="preserve"> After </w:t>
      </w:r>
      <w:r w:rsidR="008C0984" w:rsidRPr="00F17F2D">
        <w:rPr>
          <w:sz w:val="24"/>
          <w:szCs w:val="24"/>
        </w:rPr>
        <w:t>logging</w:t>
      </w:r>
      <w:r w:rsidR="00C56508" w:rsidRPr="00F17F2D">
        <w:rPr>
          <w:sz w:val="24"/>
          <w:szCs w:val="24"/>
        </w:rPr>
        <w:t xml:space="preserve"> in, </w:t>
      </w:r>
      <w:r w:rsidR="008C0984" w:rsidRPr="00F17F2D">
        <w:rPr>
          <w:sz w:val="24"/>
          <w:szCs w:val="24"/>
        </w:rPr>
        <w:t xml:space="preserve">I go through some steps for setup, and I </w:t>
      </w:r>
      <w:r w:rsidR="00611ECD" w:rsidRPr="00F17F2D">
        <w:rPr>
          <w:sz w:val="24"/>
          <w:szCs w:val="24"/>
        </w:rPr>
        <w:t>can</w:t>
      </w:r>
      <w:r w:rsidR="008C0984" w:rsidRPr="00F17F2D">
        <w:rPr>
          <w:sz w:val="24"/>
          <w:szCs w:val="24"/>
        </w:rPr>
        <w:t xml:space="preserve"> fully use the Debian virtual machine.</w:t>
      </w:r>
    </w:p>
    <w:p w14:paraId="35330958" w14:textId="77777777" w:rsidR="003F796A" w:rsidRDefault="0001253A">
      <w:r>
        <w:rPr>
          <w:noProof/>
        </w:rPr>
        <w:lastRenderedPageBreak/>
        <w:drawing>
          <wp:inline distT="0" distB="0" distL="0" distR="0" wp14:anchorId="05946036" wp14:editId="52B4A759">
            <wp:extent cx="6664325" cy="3368040"/>
            <wp:effectExtent l="0" t="0" r="3175" b="3810"/>
            <wp:docPr id="145887430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74303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615" cy="3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EED4D" wp14:editId="6B046945">
            <wp:extent cx="6657340" cy="3360420"/>
            <wp:effectExtent l="0" t="0" r="0" b="0"/>
            <wp:docPr id="44189059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90593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985" cy="336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EBF4" w14:textId="77777777" w:rsidR="00F17F2D" w:rsidRDefault="00F17F2D"/>
    <w:p w14:paraId="4A64600F" w14:textId="4DEE860F" w:rsidR="003F796A" w:rsidRPr="00F17F2D" w:rsidRDefault="00B06DDF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The last step of the setup process </w:t>
      </w:r>
      <w:r w:rsidR="00E26F75" w:rsidRPr="00F17F2D">
        <w:rPr>
          <w:sz w:val="24"/>
          <w:szCs w:val="24"/>
        </w:rPr>
        <w:t>is selecting</w:t>
      </w:r>
      <w:r w:rsidRPr="00F17F2D">
        <w:rPr>
          <w:sz w:val="24"/>
          <w:szCs w:val="24"/>
        </w:rPr>
        <w:t xml:space="preserve"> the language of my system and keyboard, choos</w:t>
      </w:r>
      <w:r w:rsidR="00F10939">
        <w:rPr>
          <w:sz w:val="24"/>
          <w:szCs w:val="24"/>
        </w:rPr>
        <w:t>ing</w:t>
      </w:r>
      <w:r w:rsidRPr="00F17F2D">
        <w:rPr>
          <w:sz w:val="24"/>
          <w:szCs w:val="24"/>
        </w:rPr>
        <w:t xml:space="preserve"> if I want to share location and data, and connect</w:t>
      </w:r>
      <w:r w:rsidR="00F10939">
        <w:rPr>
          <w:sz w:val="24"/>
          <w:szCs w:val="24"/>
        </w:rPr>
        <w:t>ing</w:t>
      </w:r>
      <w:r w:rsidRPr="00F17F2D">
        <w:rPr>
          <w:sz w:val="24"/>
          <w:szCs w:val="24"/>
        </w:rPr>
        <w:t xml:space="preserve"> any of my account</w:t>
      </w:r>
      <w:r w:rsidR="00F10939">
        <w:rPr>
          <w:sz w:val="24"/>
          <w:szCs w:val="24"/>
        </w:rPr>
        <w:t>s</w:t>
      </w:r>
      <w:r w:rsidRPr="00F17F2D">
        <w:rPr>
          <w:sz w:val="24"/>
          <w:szCs w:val="24"/>
        </w:rPr>
        <w:t xml:space="preserve"> that I want to share. After these short steps, the </w:t>
      </w:r>
      <w:r w:rsidR="00E26F75" w:rsidRPr="00F17F2D">
        <w:rPr>
          <w:sz w:val="24"/>
          <w:szCs w:val="24"/>
        </w:rPr>
        <w:t>setup</w:t>
      </w:r>
      <w:r w:rsidRPr="00F17F2D">
        <w:rPr>
          <w:sz w:val="24"/>
          <w:szCs w:val="24"/>
        </w:rPr>
        <w:t xml:space="preserve"> process is fully </w:t>
      </w:r>
      <w:r w:rsidR="00C2350C" w:rsidRPr="00F17F2D">
        <w:rPr>
          <w:sz w:val="24"/>
          <w:szCs w:val="24"/>
        </w:rPr>
        <w:t>complete,</w:t>
      </w:r>
      <w:r w:rsidRPr="00F17F2D">
        <w:rPr>
          <w:sz w:val="24"/>
          <w:szCs w:val="24"/>
        </w:rPr>
        <w:t xml:space="preserve"> and I am now able to start using </w:t>
      </w:r>
      <w:r w:rsidR="00E26F75" w:rsidRPr="00F17F2D">
        <w:rPr>
          <w:sz w:val="24"/>
          <w:szCs w:val="24"/>
        </w:rPr>
        <w:t>my Debian virtual machine.</w:t>
      </w:r>
    </w:p>
    <w:p w14:paraId="5AEA421B" w14:textId="77777777" w:rsidR="003F796A" w:rsidRDefault="0001253A">
      <w:r>
        <w:rPr>
          <w:noProof/>
        </w:rPr>
        <w:lastRenderedPageBreak/>
        <w:drawing>
          <wp:inline distT="0" distB="0" distL="0" distR="0" wp14:anchorId="30E1D408" wp14:editId="08AC4464">
            <wp:extent cx="6571615" cy="3360420"/>
            <wp:effectExtent l="0" t="0" r="635" b="0"/>
            <wp:docPr id="51509769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97699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86" cy="33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F5B0" w14:textId="77777777" w:rsidR="00F17F2D" w:rsidRDefault="00F17F2D"/>
    <w:p w14:paraId="1C2B1C93" w14:textId="50F7ADBC" w:rsidR="003F796A" w:rsidRPr="00F17F2D" w:rsidRDefault="00C028E8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 xml:space="preserve">As stated in a </w:t>
      </w:r>
      <w:r w:rsidR="00EA6AA3" w:rsidRPr="00F17F2D">
        <w:rPr>
          <w:sz w:val="24"/>
          <w:szCs w:val="24"/>
        </w:rPr>
        <w:t>previous</w:t>
      </w:r>
      <w:r w:rsidRPr="00F17F2D">
        <w:rPr>
          <w:sz w:val="24"/>
          <w:szCs w:val="24"/>
        </w:rPr>
        <w:t xml:space="preserve"> step of installation, I wanted to change the hostname of the virtual machine to KIANMOJAMI. I did that when installing the machine, and I </w:t>
      </w:r>
      <w:r w:rsidR="00EA6AA3" w:rsidRPr="00F17F2D">
        <w:rPr>
          <w:sz w:val="24"/>
          <w:szCs w:val="24"/>
        </w:rPr>
        <w:t>can</w:t>
      </w:r>
      <w:r w:rsidRPr="00F17F2D">
        <w:rPr>
          <w:sz w:val="24"/>
          <w:szCs w:val="24"/>
        </w:rPr>
        <w:t xml:space="preserve"> </w:t>
      </w:r>
      <w:r w:rsidR="00E1450C" w:rsidRPr="00F17F2D">
        <w:rPr>
          <w:sz w:val="24"/>
          <w:szCs w:val="24"/>
        </w:rPr>
        <w:t xml:space="preserve">verify that this change worked by opening the command terminal and looking after the @ which </w:t>
      </w:r>
      <w:r w:rsidR="00EA6AA3" w:rsidRPr="00F17F2D">
        <w:rPr>
          <w:sz w:val="24"/>
          <w:szCs w:val="24"/>
        </w:rPr>
        <w:t>verifies</w:t>
      </w:r>
      <w:r w:rsidR="00E1450C" w:rsidRPr="00F17F2D">
        <w:rPr>
          <w:sz w:val="24"/>
          <w:szCs w:val="24"/>
        </w:rPr>
        <w:t xml:space="preserve"> that </w:t>
      </w:r>
      <w:r w:rsidR="00EA6AA3" w:rsidRPr="00F17F2D">
        <w:rPr>
          <w:sz w:val="24"/>
          <w:szCs w:val="24"/>
        </w:rPr>
        <w:t xml:space="preserve">it </w:t>
      </w:r>
      <w:r w:rsidR="00E1450C" w:rsidRPr="00F17F2D">
        <w:rPr>
          <w:sz w:val="24"/>
          <w:szCs w:val="24"/>
        </w:rPr>
        <w:t>worked.</w:t>
      </w:r>
      <w:r w:rsidR="00EA6AA3" w:rsidRPr="00F17F2D">
        <w:rPr>
          <w:sz w:val="24"/>
          <w:szCs w:val="24"/>
        </w:rPr>
        <w:t xml:space="preserve"> Using the command terminal, I can also run the ping and fork bomb command here.</w:t>
      </w:r>
    </w:p>
    <w:p w14:paraId="64F76775" w14:textId="77777777" w:rsidR="00300AEC" w:rsidRDefault="00300AEC"/>
    <w:p w14:paraId="494E1751" w14:textId="77777777" w:rsidR="00F17F2D" w:rsidRDefault="00F17F2D"/>
    <w:p w14:paraId="48DDB155" w14:textId="77777777" w:rsidR="00F17F2D" w:rsidRDefault="00F17F2D"/>
    <w:p w14:paraId="37F902D7" w14:textId="0C9D0624" w:rsidR="00F17F2D" w:rsidRDefault="0001253A">
      <w:r>
        <w:rPr>
          <w:noProof/>
        </w:rPr>
        <w:lastRenderedPageBreak/>
        <w:drawing>
          <wp:inline distT="0" distB="0" distL="0" distR="0" wp14:anchorId="62703003" wp14:editId="036B9083">
            <wp:extent cx="6570980" cy="3368040"/>
            <wp:effectExtent l="0" t="0" r="1270" b="3810"/>
            <wp:docPr id="80956294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2942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093" cy="33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4ED9" w14:textId="77777777" w:rsidR="00507E8B" w:rsidRDefault="00507E8B" w:rsidP="00507E8B">
      <w:pPr>
        <w:pStyle w:val="ListParagraph"/>
        <w:rPr>
          <w:sz w:val="24"/>
          <w:szCs w:val="24"/>
        </w:rPr>
      </w:pPr>
    </w:p>
    <w:p w14:paraId="3000B772" w14:textId="5093A511" w:rsidR="00300AEC" w:rsidRPr="00F17F2D" w:rsidRDefault="00EA6AA3" w:rsidP="00F17F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7F2D">
        <w:rPr>
          <w:sz w:val="24"/>
          <w:szCs w:val="24"/>
        </w:rPr>
        <w:t>The first command I want to run is the ping command to</w:t>
      </w:r>
      <w:r w:rsidR="009E575C" w:rsidRPr="00F17F2D">
        <w:rPr>
          <w:sz w:val="24"/>
          <w:szCs w:val="24"/>
        </w:rPr>
        <w:t xml:space="preserve"> send pings with bytes of data from my IP address to the IP address of nvcc.edu. I type </w:t>
      </w:r>
      <w:r w:rsidR="00133A7B" w:rsidRPr="00F17F2D">
        <w:rPr>
          <w:sz w:val="24"/>
          <w:szCs w:val="24"/>
        </w:rPr>
        <w:t>the command with -c 4 to create a count of 4 pings to nvcc.edu</w:t>
      </w:r>
      <w:r w:rsidR="002F0093" w:rsidRPr="00F17F2D">
        <w:rPr>
          <w:sz w:val="24"/>
          <w:szCs w:val="24"/>
        </w:rPr>
        <w:t xml:space="preserve">. </w:t>
      </w:r>
      <w:r w:rsidR="00B87528" w:rsidRPr="00F17F2D">
        <w:rPr>
          <w:sz w:val="24"/>
          <w:szCs w:val="24"/>
        </w:rPr>
        <w:t>The command was successful and each</w:t>
      </w:r>
      <w:r w:rsidR="002F0093" w:rsidRPr="00F17F2D">
        <w:rPr>
          <w:sz w:val="24"/>
          <w:szCs w:val="24"/>
        </w:rPr>
        <w:t xml:space="preserve"> of the four pings were able to be successfully transmitted and received with zero percent packet loss.</w:t>
      </w:r>
    </w:p>
    <w:p w14:paraId="61E96CEB" w14:textId="77777777" w:rsidR="00C82EEF" w:rsidRDefault="00C82EEF"/>
    <w:p w14:paraId="2C948E49" w14:textId="29634F64" w:rsidR="006B6B0F" w:rsidRDefault="0001253A">
      <w:r>
        <w:rPr>
          <w:noProof/>
        </w:rPr>
        <w:lastRenderedPageBreak/>
        <w:drawing>
          <wp:inline distT="0" distB="0" distL="0" distR="0" wp14:anchorId="2FD4DF8E" wp14:editId="2348950C">
            <wp:extent cx="6585585" cy="3368040"/>
            <wp:effectExtent l="0" t="0" r="5715" b="3810"/>
            <wp:docPr id="191616683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66833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895" cy="33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0DF78" wp14:editId="184085C0">
            <wp:extent cx="6591183" cy="3192780"/>
            <wp:effectExtent l="0" t="0" r="635" b="7620"/>
            <wp:docPr id="126805395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395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18" cy="31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063A" w14:textId="77777777" w:rsidR="001D3047" w:rsidRDefault="001D3047"/>
    <w:p w14:paraId="296A0EC7" w14:textId="255BFC21" w:rsidR="003E4C61" w:rsidRPr="00EE4445" w:rsidRDefault="00B87528" w:rsidP="00EE4445">
      <w:pPr>
        <w:pStyle w:val="ListParagraph"/>
        <w:numPr>
          <w:ilvl w:val="0"/>
          <w:numId w:val="2"/>
        </w:numPr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</w:pPr>
      <w:r w:rsidRPr="001D3047">
        <w:rPr>
          <w:sz w:val="24"/>
          <w:szCs w:val="24"/>
        </w:rPr>
        <w:t xml:space="preserve">The second command I want to run is the fork bomb command </w:t>
      </w:r>
      <w:r w:rsidR="003F5DE4">
        <w:rPr>
          <w:sz w:val="24"/>
          <w:szCs w:val="24"/>
        </w:rPr>
        <w:t>which</w:t>
      </w:r>
      <w:r w:rsidRPr="001D3047">
        <w:rPr>
          <w:sz w:val="24"/>
          <w:szCs w:val="24"/>
        </w:rPr>
        <w:t xml:space="preserve"> </w:t>
      </w:r>
      <w:r w:rsidR="007C150E" w:rsidRPr="001D3047">
        <w:rPr>
          <w:sz w:val="24"/>
          <w:szCs w:val="24"/>
        </w:rPr>
        <w:t xml:space="preserve">is commonly used as a denial-of-service attack </w:t>
      </w:r>
      <w:r w:rsidR="00EB09AA">
        <w:rPr>
          <w:sz w:val="24"/>
          <w:szCs w:val="24"/>
        </w:rPr>
        <w:t>that</w:t>
      </w:r>
      <w:r w:rsidR="007C150E" w:rsidRPr="001D3047">
        <w:rPr>
          <w:sz w:val="24"/>
          <w:szCs w:val="24"/>
        </w:rPr>
        <w:t xml:space="preserve"> crashes the system of a computer. Using the command</w:t>
      </w:r>
      <w:r w:rsidR="000E142E" w:rsidRPr="001D3047">
        <w:rPr>
          <w:sz w:val="24"/>
          <w:szCs w:val="24"/>
        </w:rPr>
        <w:t xml:space="preserve"> </w:t>
      </w:r>
      <w:r w:rsidR="000E142E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:(){ :|:&amp; };: </w:t>
      </w:r>
      <w:r w:rsidR="009F2819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I can</w:t>
      </w:r>
      <w:r w:rsidR="00157D67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 </w:t>
      </w:r>
      <w:r w:rsidR="009F2819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send a successful fork bomb to the system of my virtual machine which will eventually crash t</w:t>
      </w:r>
      <w:r w:rsidR="006C148B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he whole system. The second screenshot shows what happens to the terminal after using this command </w:t>
      </w:r>
      <w:r w:rsidR="000F2FE9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which slows down the whole system until restarted, or the command is stopped.</w:t>
      </w:r>
    </w:p>
    <w:p w14:paraId="0CA21E7B" w14:textId="6CC175D0" w:rsidR="003E4C61" w:rsidRPr="001D3047" w:rsidRDefault="00132CAA">
      <w:pPr>
        <w:rPr>
          <w:sz w:val="24"/>
          <w:szCs w:val="24"/>
        </w:rPr>
      </w:pPr>
      <w:r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lastRenderedPageBreak/>
        <w:t>T</w:t>
      </w:r>
      <w:r w:rsidR="008F53E4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he process to install a </w:t>
      </w:r>
      <w:r w:rsidR="00675CBD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virtual</w:t>
      </w:r>
      <w:r w:rsidR="008F53E4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 machine to my system </w:t>
      </w:r>
      <w:r w:rsidR="00F42D73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involves a moderate </w:t>
      </w:r>
      <w:r w:rsidR="00C1341A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number</w:t>
      </w:r>
      <w:r w:rsidR="00F42D73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 of steps that aren’t too difficult to navigate which makes the process enjoyable for </w:t>
      </w:r>
      <w:r w:rsidR="00112E83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average users. I was able to successfully install and use a Debian distribution of Linux using the Oracle VM VirtualBox hypervisor</w:t>
      </w:r>
      <w:r w:rsidR="003F5172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. Throughout the installation, I was able to </w:t>
      </w:r>
      <w:r w:rsidR="00130644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change the hostname of the machine to KIANMOJAMI which was ver</w:t>
      </w:r>
      <w:r w:rsidR="00F11281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ified through the command terminal. Also in the command terminal, I was able to successfully run the ping command to send pings to nvcc.edu with zero percent packet loss, and </w:t>
      </w:r>
      <w:r w:rsidR="00737648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 xml:space="preserve">the fork bomb command </w:t>
      </w:r>
      <w:r w:rsidR="004644CC" w:rsidRPr="001D3047">
        <w:rPr>
          <w:rStyle w:val="HTMLTypewriter"/>
          <w:rFonts w:asciiTheme="minorHAnsi" w:eastAsiaTheme="majorEastAsia" w:hAnsiTheme="minorHAnsi"/>
          <w:sz w:val="24"/>
          <w:szCs w:val="24"/>
          <w:shd w:val="clear" w:color="auto" w:fill="FFFFFF"/>
        </w:rPr>
        <w:t>to crash my system.</w:t>
      </w:r>
    </w:p>
    <w:sectPr w:rsidR="003E4C61" w:rsidRPr="001D30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A32A8"/>
    <w:multiLevelType w:val="hybridMultilevel"/>
    <w:tmpl w:val="07103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372875"/>
    <w:multiLevelType w:val="hybridMultilevel"/>
    <w:tmpl w:val="4A4A6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EB03FA"/>
    <w:multiLevelType w:val="hybridMultilevel"/>
    <w:tmpl w:val="77800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8731589">
    <w:abstractNumId w:val="2"/>
  </w:num>
  <w:num w:numId="2" w16cid:durableId="1284925692">
    <w:abstractNumId w:val="1"/>
  </w:num>
  <w:num w:numId="3" w16cid:durableId="566913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F3D"/>
    <w:rsid w:val="0001253A"/>
    <w:rsid w:val="00031B36"/>
    <w:rsid w:val="000E142E"/>
    <w:rsid w:val="000F2FE9"/>
    <w:rsid w:val="00112E83"/>
    <w:rsid w:val="001210C6"/>
    <w:rsid w:val="00121FC7"/>
    <w:rsid w:val="00123EBE"/>
    <w:rsid w:val="00130644"/>
    <w:rsid w:val="00132CAA"/>
    <w:rsid w:val="00133A7B"/>
    <w:rsid w:val="00146A79"/>
    <w:rsid w:val="00152451"/>
    <w:rsid w:val="00157D67"/>
    <w:rsid w:val="0017009B"/>
    <w:rsid w:val="00184313"/>
    <w:rsid w:val="001B16C7"/>
    <w:rsid w:val="001D3047"/>
    <w:rsid w:val="00211292"/>
    <w:rsid w:val="00251C95"/>
    <w:rsid w:val="00252707"/>
    <w:rsid w:val="00265B13"/>
    <w:rsid w:val="00280AC2"/>
    <w:rsid w:val="002A4A04"/>
    <w:rsid w:val="002B4980"/>
    <w:rsid w:val="002C27BC"/>
    <w:rsid w:val="002E3F3D"/>
    <w:rsid w:val="002F0093"/>
    <w:rsid w:val="002F1076"/>
    <w:rsid w:val="00300AEC"/>
    <w:rsid w:val="00346250"/>
    <w:rsid w:val="0036415B"/>
    <w:rsid w:val="003E4C61"/>
    <w:rsid w:val="003F5172"/>
    <w:rsid w:val="003F5DE4"/>
    <w:rsid w:val="003F796A"/>
    <w:rsid w:val="004425FD"/>
    <w:rsid w:val="004644CC"/>
    <w:rsid w:val="00470386"/>
    <w:rsid w:val="00472D89"/>
    <w:rsid w:val="00481D7E"/>
    <w:rsid w:val="00507E8B"/>
    <w:rsid w:val="0056530F"/>
    <w:rsid w:val="00601E0A"/>
    <w:rsid w:val="00611ECD"/>
    <w:rsid w:val="00622910"/>
    <w:rsid w:val="006361DA"/>
    <w:rsid w:val="00675CBD"/>
    <w:rsid w:val="006812C3"/>
    <w:rsid w:val="006A22CF"/>
    <w:rsid w:val="006A7216"/>
    <w:rsid w:val="006B6B0F"/>
    <w:rsid w:val="006C148B"/>
    <w:rsid w:val="006E1F24"/>
    <w:rsid w:val="00737648"/>
    <w:rsid w:val="00755D07"/>
    <w:rsid w:val="007C150E"/>
    <w:rsid w:val="008A2366"/>
    <w:rsid w:val="008C0984"/>
    <w:rsid w:val="008F19FD"/>
    <w:rsid w:val="008F53E4"/>
    <w:rsid w:val="009428E5"/>
    <w:rsid w:val="009D2645"/>
    <w:rsid w:val="009E575C"/>
    <w:rsid w:val="009F2819"/>
    <w:rsid w:val="00A21B51"/>
    <w:rsid w:val="00AA0C87"/>
    <w:rsid w:val="00AD463B"/>
    <w:rsid w:val="00B06DDF"/>
    <w:rsid w:val="00B87528"/>
    <w:rsid w:val="00B941DC"/>
    <w:rsid w:val="00BD1FC4"/>
    <w:rsid w:val="00BF2275"/>
    <w:rsid w:val="00C028E8"/>
    <w:rsid w:val="00C07CFC"/>
    <w:rsid w:val="00C1341A"/>
    <w:rsid w:val="00C2350C"/>
    <w:rsid w:val="00C56508"/>
    <w:rsid w:val="00C65D74"/>
    <w:rsid w:val="00C82EEF"/>
    <w:rsid w:val="00C87106"/>
    <w:rsid w:val="00C97D00"/>
    <w:rsid w:val="00CD5397"/>
    <w:rsid w:val="00CF2706"/>
    <w:rsid w:val="00D2754A"/>
    <w:rsid w:val="00D56A53"/>
    <w:rsid w:val="00D67967"/>
    <w:rsid w:val="00DC6002"/>
    <w:rsid w:val="00E1450C"/>
    <w:rsid w:val="00E26F75"/>
    <w:rsid w:val="00E44C07"/>
    <w:rsid w:val="00E51F70"/>
    <w:rsid w:val="00E809AD"/>
    <w:rsid w:val="00EA6AA3"/>
    <w:rsid w:val="00EB09AA"/>
    <w:rsid w:val="00EE4445"/>
    <w:rsid w:val="00EE739F"/>
    <w:rsid w:val="00F10939"/>
    <w:rsid w:val="00F11281"/>
    <w:rsid w:val="00F17F2D"/>
    <w:rsid w:val="00F348B8"/>
    <w:rsid w:val="00F42D73"/>
    <w:rsid w:val="00F607CB"/>
    <w:rsid w:val="00FB65DE"/>
    <w:rsid w:val="00FC7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C8E07"/>
  <w15:chartTrackingRefBased/>
  <w15:docId w15:val="{A434A1D0-E63D-4309-859A-239867630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F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3F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F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F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F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F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F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F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F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F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3F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F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F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F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F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F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F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F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3F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F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F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3F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3F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3F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3F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3F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F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F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3F3D"/>
    <w:rPr>
      <w:b/>
      <w:bCs/>
      <w:smallCaps/>
      <w:color w:val="0F4761" w:themeColor="accent1" w:themeShade="BF"/>
      <w:spacing w:val="5"/>
    </w:rPr>
  </w:style>
  <w:style w:type="character" w:styleId="HTMLTypewriter">
    <w:name w:val="HTML Typewriter"/>
    <w:basedOn w:val="DefaultParagraphFont"/>
    <w:uiPriority w:val="99"/>
    <w:semiHidden/>
    <w:unhideWhenUsed/>
    <w:rsid w:val="000E14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12</Pages>
  <Words>850</Words>
  <Characters>4849</Characters>
  <Application>Microsoft Office Word</Application>
  <DocSecurity>0</DocSecurity>
  <Lines>40</Lines>
  <Paragraphs>11</Paragraphs>
  <ScaleCrop>false</ScaleCrop>
  <Company/>
  <LinksUpToDate>false</LinksUpToDate>
  <CharactersWithSpaces>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 Mojami</dc:creator>
  <cp:keywords/>
  <dc:description/>
  <cp:lastModifiedBy>Kian Mojami</cp:lastModifiedBy>
  <cp:revision>108</cp:revision>
  <dcterms:created xsi:type="dcterms:W3CDTF">2024-03-18T13:57:00Z</dcterms:created>
  <dcterms:modified xsi:type="dcterms:W3CDTF">2024-04-24T01:36:00Z</dcterms:modified>
</cp:coreProperties>
</file>